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54" w:rsidRDefault="00F62154" w:rsidP="00F621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96403F">
        <w:rPr>
          <w:rFonts w:ascii="Times New Roman" w:hAnsi="Times New Roman"/>
          <w:b/>
          <w:bCs/>
          <w:iCs/>
          <w:sz w:val="28"/>
          <w:szCs w:val="28"/>
        </w:rPr>
        <w:t>Задания школьного этапа всероссийской предметной олимп</w:t>
      </w:r>
      <w:r w:rsidR="00A963CD">
        <w:rPr>
          <w:rFonts w:ascii="Times New Roman" w:hAnsi="Times New Roman"/>
          <w:b/>
          <w:bCs/>
          <w:iCs/>
          <w:sz w:val="28"/>
          <w:szCs w:val="28"/>
        </w:rPr>
        <w:t>иады школьников по математике (2</w:t>
      </w:r>
      <w:r w:rsidRPr="0096403F">
        <w:rPr>
          <w:rFonts w:ascii="Times New Roman" w:hAnsi="Times New Roman"/>
          <w:b/>
          <w:bCs/>
          <w:iCs/>
          <w:sz w:val="28"/>
          <w:szCs w:val="28"/>
        </w:rPr>
        <w:t xml:space="preserve"> класс)</w:t>
      </w:r>
    </w:p>
    <w:p w:rsidR="0096403F" w:rsidRPr="0096403F" w:rsidRDefault="0096403F" w:rsidP="00F621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2154" w:rsidRPr="0096403F" w:rsidRDefault="00F62154" w:rsidP="00F621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403F">
        <w:rPr>
          <w:rFonts w:ascii="Times New Roman" w:hAnsi="Times New Roman"/>
          <w:b/>
          <w:bCs/>
          <w:iCs/>
          <w:sz w:val="28"/>
          <w:szCs w:val="28"/>
        </w:rPr>
        <w:t>Задания</w:t>
      </w:r>
    </w:p>
    <w:p w:rsidR="00A963CD" w:rsidRDefault="00933F00" w:rsidP="00A96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b/>
          <w:bCs/>
          <w:iCs/>
          <w:sz w:val="28"/>
          <w:szCs w:val="28"/>
        </w:rPr>
        <w:t>Задание 1.</w:t>
      </w:r>
      <w:r w:rsidR="003442CA" w:rsidRPr="0096403F">
        <w:rPr>
          <w:rFonts w:ascii="Times New Roman" w:hAnsi="Times New Roman"/>
          <w:sz w:val="28"/>
          <w:szCs w:val="28"/>
        </w:rPr>
        <w:t xml:space="preserve"> </w:t>
      </w:r>
    </w:p>
    <w:p w:rsidR="00A963CD" w:rsidRPr="00A963CD" w:rsidRDefault="008E42DD" w:rsidP="00A96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358140</wp:posOffset>
                </wp:positionV>
                <wp:extent cx="1543050" cy="1390650"/>
                <wp:effectExtent l="0" t="0" r="19050" b="1905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050" cy="1390650"/>
                          <a:chOff x="0" y="0"/>
                          <a:chExt cx="1543050" cy="1390650"/>
                        </a:xfrm>
                      </wpg:grpSpPr>
                      <wps:wsp>
                        <wps:cNvPr id="9" name="Полилиния 9"/>
                        <wps:cNvSpPr/>
                        <wps:spPr>
                          <a:xfrm>
                            <a:off x="447675" y="0"/>
                            <a:ext cx="1076325" cy="1390650"/>
                          </a:xfrm>
                          <a:custGeom>
                            <a:avLst/>
                            <a:gdLst>
                              <a:gd name="connsiteX0" fmla="*/ 0 w 1076325"/>
                              <a:gd name="connsiteY0" fmla="*/ 9525 h 1390650"/>
                              <a:gd name="connsiteX1" fmla="*/ 0 w 1076325"/>
                              <a:gd name="connsiteY1" fmla="*/ 1390650 h 1390650"/>
                              <a:gd name="connsiteX2" fmla="*/ 1076325 w 1076325"/>
                              <a:gd name="connsiteY2" fmla="*/ 1390650 h 1390650"/>
                              <a:gd name="connsiteX3" fmla="*/ 1076325 w 1076325"/>
                              <a:gd name="connsiteY3" fmla="*/ 0 h 1390650"/>
                              <a:gd name="connsiteX4" fmla="*/ 0 w 1076325"/>
                              <a:gd name="connsiteY4" fmla="*/ 9525 h 1390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6325" h="1390650">
                                <a:moveTo>
                                  <a:pt x="0" y="9525"/>
                                </a:moveTo>
                                <a:lnTo>
                                  <a:pt x="0" y="1390650"/>
                                </a:lnTo>
                                <a:lnTo>
                                  <a:pt x="1076325" y="1390650"/>
                                </a:lnTo>
                                <a:lnTo>
                                  <a:pt x="1076325" y="0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0" y="485775"/>
                            <a:ext cx="1543050" cy="895350"/>
                          </a:xfrm>
                          <a:custGeom>
                            <a:avLst/>
                            <a:gdLst>
                              <a:gd name="connsiteX0" fmla="*/ 990600 w 1543050"/>
                              <a:gd name="connsiteY0" fmla="*/ 1371600 h 1371600"/>
                              <a:gd name="connsiteX1" fmla="*/ 1543050 w 1543050"/>
                              <a:gd name="connsiteY1" fmla="*/ 666750 h 1371600"/>
                              <a:gd name="connsiteX2" fmla="*/ 933450 w 1543050"/>
                              <a:gd name="connsiteY2" fmla="*/ 0 h 1371600"/>
                              <a:gd name="connsiteX3" fmla="*/ 0 w 1543050"/>
                              <a:gd name="connsiteY3" fmla="*/ 476250 h 1371600"/>
                              <a:gd name="connsiteX4" fmla="*/ 0 w 1543050"/>
                              <a:gd name="connsiteY4" fmla="*/ 981075 h 1371600"/>
                              <a:gd name="connsiteX5" fmla="*/ 990600 w 1543050"/>
                              <a:gd name="connsiteY5" fmla="*/ 1371600 h 1371600"/>
                              <a:gd name="connsiteX0" fmla="*/ 990600 w 1543050"/>
                              <a:gd name="connsiteY0" fmla="*/ 895350 h 895350"/>
                              <a:gd name="connsiteX1" fmla="*/ 1543050 w 1543050"/>
                              <a:gd name="connsiteY1" fmla="*/ 190500 h 895350"/>
                              <a:gd name="connsiteX2" fmla="*/ 447675 w 1543050"/>
                              <a:gd name="connsiteY2" fmla="*/ 47625 h 895350"/>
                              <a:gd name="connsiteX3" fmla="*/ 0 w 1543050"/>
                              <a:gd name="connsiteY3" fmla="*/ 0 h 895350"/>
                              <a:gd name="connsiteX4" fmla="*/ 0 w 1543050"/>
                              <a:gd name="connsiteY4" fmla="*/ 504825 h 895350"/>
                              <a:gd name="connsiteX5" fmla="*/ 990600 w 1543050"/>
                              <a:gd name="connsiteY5" fmla="*/ 895350 h 895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43050" h="895350">
                                <a:moveTo>
                                  <a:pt x="990600" y="895350"/>
                                </a:moveTo>
                                <a:lnTo>
                                  <a:pt x="1543050" y="190500"/>
                                </a:lnTo>
                                <a:lnTo>
                                  <a:pt x="447675" y="47625"/>
                                </a:lnTo>
                                <a:lnTo>
                                  <a:pt x="0" y="0"/>
                                </a:lnTo>
                                <a:lnTo>
                                  <a:pt x="0" y="504825"/>
                                </a:lnTo>
                                <a:lnTo>
                                  <a:pt x="990600" y="895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138.55pt;margin-top:28.2pt;width:121.5pt;height:109.5pt;z-index:251662336" coordsize="15430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">
                <v:shape id="Полилиния 9" o:spid="_x0000_s1027" style="position:absolute;left:4476;width:10764;height:13906;visibility:visible;mso-wrap-style:square;v-text-anchor:middle" coordsize="1076325,139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qEcEA&#10;AADaAAAADwAAAGRycy9kb3ducmV2LnhtbESPQYvCMBSE78L+h/AWvGm6HqrbNZUoCF4Edf0Bj+bZ&#10;ljYvtYla/70RFvY4zMw3zHI12Fbcqfe1YwVf0wQEceFMzaWC8+92sgDhA7LB1jEpeJKHVf4xWmJm&#10;3IOPdD+FUkQI+wwVVCF0mZS+qMiin7qOOHoX11sMUfalND0+Ity2cpYkqbRYc1yosKNNRUVzulkF&#10;zeWW6HVpD2l61Xov9fPs57VS489B/4AINIT/8F97ZxR8w/tKvAE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v6hHBAAAA2gAAAA8AAAAAAAAAAAAAAAAAmAIAAGRycy9kb3du&#10;cmV2LnhtbFBLBQYAAAAABAAEAPUAAACGAwAAAAA=&#10;" path="m,9525l,1390650r1076325,l1076325,,,9525xe" fillcolor="window" strokecolor="#385d8a" strokeweight="2pt">
                  <v:path arrowok="t" o:connecttype="custom" o:connectlocs="0,9525;0,1390650;1076325,1390650;1076325,0;0,9525" o:connectangles="0,0,0,0,0"/>
                </v:shape>
                <v:shape id="Полилиния 11" o:spid="_x0000_s1028" style="position:absolute;top:4857;width:15430;height:8954;visibility:visible;mso-wrap-style:square;v-text-anchor:middle" coordsize="1543050,895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1BMEA&#10;AADbAAAADwAAAGRycy9kb3ducmV2LnhtbERPS2vCQBC+C/0PyxS8mU1KKzVmldIS6VXbQ72N2cmD&#10;ZGfT7Ebjv3cLBW/z8T0n206mE2caXGNZQRLFIIgLqxuuFHx/5YtXEM4ja+wsk4IrOdhuHmYZptpe&#10;eE/ng69ECGGXooLa+z6V0hU1GXSR7YkDV9rBoA9wqKQe8BLCTSef4ngpDTYcGmrs6b2moj2MRgGf&#10;yvz3Zdeaj+Nq7H7cDpPkGZWaP05vaxCeJn8X/7s/dZifwN8v4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fdQTBAAAA2wAAAA8AAAAAAAAAAAAAAAAAmAIAAGRycy9kb3du&#10;cmV2LnhtbFBLBQYAAAAABAAEAPUAAACGAwAAAAA=&#10;" path="m990600,895350l1543050,190500,447675,47625,,,,504825,990600,895350xe" filled="f" strokecolor="#385d8a" strokeweight="2pt">
                  <v:path arrowok="t" o:connecttype="custom" o:connectlocs="990600,895350;1543050,190500;447675,47625;0,0;0,504825;990600,895350" o:connectangles="0,0,0,0,0,0"/>
                </v:shape>
              </v:group>
            </w:pict>
          </mc:Fallback>
        </mc:AlternateContent>
      </w:r>
      <w:r w:rsidR="00A963CD" w:rsidRPr="00A963CD">
        <w:rPr>
          <w:rFonts w:ascii="Times New Roman" w:hAnsi="Times New Roman"/>
          <w:sz w:val="28"/>
          <w:szCs w:val="28"/>
        </w:rPr>
        <w:t>Сколько четырёхугольников в этой фигуре?</w:t>
      </w:r>
    </w:p>
    <w:p w:rsidR="00A963CD" w:rsidRPr="005B67E4" w:rsidRDefault="00A963CD" w:rsidP="00A963CD">
      <w:pPr>
        <w:pStyle w:val="a4"/>
        <w:ind w:left="1004"/>
        <w:rPr>
          <w:rFonts w:ascii="Times New Roman" w:hAnsi="Times New Roman"/>
          <w:sz w:val="28"/>
          <w:szCs w:val="28"/>
        </w:rPr>
      </w:pPr>
    </w:p>
    <w:p w:rsidR="00A963CD" w:rsidRPr="005B67E4" w:rsidRDefault="00A963CD" w:rsidP="00A963CD">
      <w:pPr>
        <w:ind w:left="284"/>
        <w:rPr>
          <w:rFonts w:ascii="Times New Roman" w:hAnsi="Times New Roman"/>
          <w:noProof/>
          <w:sz w:val="28"/>
          <w:szCs w:val="28"/>
          <w:lang w:eastAsia="ru-RU"/>
        </w:rPr>
      </w:pPr>
      <w:r w:rsidRPr="005B67E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</w:t>
      </w:r>
    </w:p>
    <w:p w:rsidR="00A963CD" w:rsidRPr="005B67E4" w:rsidRDefault="00A963CD" w:rsidP="00A963CD">
      <w:pPr>
        <w:ind w:left="28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63CD" w:rsidRPr="005B67E4" w:rsidRDefault="00A963CD" w:rsidP="00A963CD">
      <w:pPr>
        <w:ind w:left="28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963CD" w:rsidRPr="005B67E4" w:rsidRDefault="00A963CD" w:rsidP="00A963CD">
      <w:pPr>
        <w:ind w:left="284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42CA" w:rsidRPr="0096403F" w:rsidRDefault="003442CA" w:rsidP="003442C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2CA" w:rsidRPr="0096403F" w:rsidRDefault="003442CA" w:rsidP="003442C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sz w:val="28"/>
          <w:szCs w:val="28"/>
        </w:rPr>
        <w:t>Ответ: _____________________________________________________</w:t>
      </w:r>
    </w:p>
    <w:p w:rsidR="00591591" w:rsidRPr="0096403F" w:rsidRDefault="00591591" w:rsidP="003442C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F00" w:rsidRPr="0096403F" w:rsidRDefault="00933F00" w:rsidP="00933F00">
      <w:pPr>
        <w:rPr>
          <w:rFonts w:ascii="Times New Roman" w:hAnsi="Times New Roman"/>
          <w:b/>
          <w:sz w:val="28"/>
          <w:szCs w:val="28"/>
        </w:rPr>
      </w:pPr>
      <w:r w:rsidRPr="0096403F">
        <w:rPr>
          <w:rFonts w:ascii="Times New Roman" w:hAnsi="Times New Roman"/>
          <w:b/>
          <w:sz w:val="28"/>
          <w:szCs w:val="28"/>
        </w:rPr>
        <w:t>Задание 2.</w:t>
      </w:r>
    </w:p>
    <w:p w:rsidR="00A963CD" w:rsidRPr="00A963CD" w:rsidRDefault="00A963CD" w:rsidP="00A963C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963CD">
        <w:rPr>
          <w:rFonts w:ascii="Times New Roman" w:hAnsi="Times New Roman"/>
          <w:sz w:val="28"/>
          <w:szCs w:val="28"/>
        </w:rPr>
        <w:t>Какие знаки арифметических действий пропущены?</w:t>
      </w:r>
    </w:p>
    <w:p w:rsidR="00A963CD" w:rsidRPr="005B67E4" w:rsidRDefault="00A963CD" w:rsidP="00A963CD">
      <w:pPr>
        <w:pStyle w:val="a4"/>
        <w:ind w:left="940" w:firstLine="64"/>
        <w:rPr>
          <w:rFonts w:ascii="Times New Roman" w:hAnsi="Times New Roman"/>
          <w:sz w:val="28"/>
          <w:szCs w:val="28"/>
        </w:rPr>
      </w:pPr>
      <w:r w:rsidRPr="005B67E4">
        <w:rPr>
          <w:rFonts w:ascii="Times New Roman" w:hAnsi="Times New Roman"/>
          <w:sz w:val="28"/>
          <w:szCs w:val="28"/>
        </w:rPr>
        <w:t>1… 2… 3… 4… 5=5</w:t>
      </w:r>
    </w:p>
    <w:p w:rsidR="00A963CD" w:rsidRDefault="00A963CD" w:rsidP="00F6215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591" w:rsidRPr="0096403F" w:rsidRDefault="00F62154" w:rsidP="00BD105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sz w:val="28"/>
          <w:szCs w:val="28"/>
        </w:rPr>
        <w:t>Ответ: _____________________________________________________</w:t>
      </w:r>
    </w:p>
    <w:p w:rsidR="00933F00" w:rsidRPr="0096403F" w:rsidRDefault="00933F00" w:rsidP="00933F00">
      <w:pPr>
        <w:rPr>
          <w:rFonts w:ascii="Times New Roman" w:hAnsi="Times New Roman"/>
          <w:b/>
          <w:sz w:val="28"/>
          <w:szCs w:val="28"/>
        </w:rPr>
      </w:pPr>
      <w:r w:rsidRPr="0096403F">
        <w:rPr>
          <w:rFonts w:ascii="Times New Roman" w:hAnsi="Times New Roman"/>
          <w:b/>
          <w:sz w:val="28"/>
          <w:szCs w:val="28"/>
        </w:rPr>
        <w:t>Задание 3.</w:t>
      </w:r>
    </w:p>
    <w:p w:rsidR="00933F00" w:rsidRPr="00A963CD" w:rsidRDefault="00933F00" w:rsidP="00933F00">
      <w:r w:rsidRPr="0096403F">
        <w:rPr>
          <w:rFonts w:ascii="Times New Roman" w:hAnsi="Times New Roman"/>
          <w:sz w:val="28"/>
          <w:szCs w:val="28"/>
        </w:rPr>
        <w:t xml:space="preserve"> </w:t>
      </w:r>
      <w:r w:rsidR="00A963CD">
        <w:rPr>
          <w:rFonts w:ascii="Times New Roman" w:hAnsi="Times New Roman"/>
          <w:sz w:val="28"/>
          <w:szCs w:val="28"/>
        </w:rPr>
        <w:t>У Лены в двух коробках 16 карандашей. Когда она взяла из одной коробки 3 карандаша, то в ней еще осталось 8 карандашей. Назови количество карандашей в каждой коробке.</w:t>
      </w:r>
    </w:p>
    <w:p w:rsidR="00591591" w:rsidRPr="0096403F" w:rsidRDefault="00591591" w:rsidP="0059159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6403F">
        <w:rPr>
          <w:rFonts w:ascii="Times New Roman" w:hAnsi="Times New Roman"/>
          <w:b/>
          <w:i/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96403F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91591" w:rsidRPr="0096403F" w:rsidTr="00496DEF"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591591" w:rsidRPr="0096403F" w:rsidRDefault="00591591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591591" w:rsidRPr="0096403F" w:rsidRDefault="00591591" w:rsidP="00591591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8A1BE3" w:rsidRPr="00BD1057" w:rsidRDefault="00591591" w:rsidP="00BD105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sz w:val="28"/>
          <w:szCs w:val="28"/>
        </w:rPr>
        <w:t>Ответ: _____________________</w:t>
      </w:r>
      <w:r w:rsidR="00BD1057">
        <w:rPr>
          <w:rFonts w:ascii="Times New Roman" w:hAnsi="Times New Roman"/>
          <w:sz w:val="28"/>
          <w:szCs w:val="28"/>
        </w:rPr>
        <w:t xml:space="preserve">_____________________________  </w:t>
      </w:r>
    </w:p>
    <w:p w:rsidR="008A1BE3" w:rsidRPr="0096403F" w:rsidRDefault="008A1BE3" w:rsidP="008A1BE3">
      <w:pPr>
        <w:spacing w:after="0" w:line="343" w:lineRule="atLeast"/>
        <w:jc w:val="both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b/>
          <w:sz w:val="28"/>
          <w:szCs w:val="28"/>
        </w:rPr>
        <w:lastRenderedPageBreak/>
        <w:t>Задание 4.</w:t>
      </w:r>
      <w:r w:rsidRPr="0096403F">
        <w:rPr>
          <w:rFonts w:ascii="Times New Roman" w:hAnsi="Times New Roman"/>
          <w:sz w:val="28"/>
          <w:szCs w:val="28"/>
        </w:rPr>
        <w:t xml:space="preserve"> </w:t>
      </w:r>
    </w:p>
    <w:p w:rsidR="00A963CD" w:rsidRPr="0076465D" w:rsidRDefault="00A963CD" w:rsidP="00A963C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76465D">
        <w:rPr>
          <w:rFonts w:ascii="Times New Roman" w:hAnsi="Times New Roman"/>
          <w:sz w:val="28"/>
          <w:szCs w:val="24"/>
          <w:lang w:eastAsia="ru-RU"/>
        </w:rPr>
        <w:t>В бочке 26 ведер воды. Из нее забрали 17 ведер. Сколько необходимо ведер воды долить, чтобы в бочке стало 30 ведер воды?</w:t>
      </w:r>
    </w:p>
    <w:p w:rsidR="00A963CD" w:rsidRPr="00A963CD" w:rsidRDefault="00A963CD" w:rsidP="00A963C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4"/>
          <w:lang w:eastAsia="ru-RU"/>
        </w:rPr>
      </w:pPr>
    </w:p>
    <w:p w:rsidR="008A1BE3" w:rsidRPr="0096403F" w:rsidRDefault="008A1BE3" w:rsidP="008A1BE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6403F">
        <w:rPr>
          <w:rFonts w:ascii="Times New Roman" w:hAnsi="Times New Roman"/>
          <w:b/>
          <w:i/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</w:tblGrid>
      <w:tr w:rsidR="0096403F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403F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A1BE3" w:rsidRPr="0096403F" w:rsidTr="00496DEF"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1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" w:type="dxa"/>
          </w:tcPr>
          <w:p w:rsidR="008A1BE3" w:rsidRPr="0096403F" w:rsidRDefault="008A1BE3" w:rsidP="00496DE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A1BE3" w:rsidRPr="0096403F" w:rsidRDefault="008A1BE3" w:rsidP="008A1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BE3" w:rsidRPr="0096403F" w:rsidRDefault="008A1BE3" w:rsidP="008A1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sz w:val="28"/>
          <w:szCs w:val="28"/>
        </w:rPr>
        <w:t>Ответ: __________________________________________________________________</w:t>
      </w:r>
    </w:p>
    <w:p w:rsidR="00933F00" w:rsidRPr="0096403F" w:rsidRDefault="00933F00" w:rsidP="003442CA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477B" w:rsidRPr="0096403F" w:rsidRDefault="0039477B" w:rsidP="0039477B">
      <w:pPr>
        <w:spacing w:after="0" w:line="343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03F">
        <w:rPr>
          <w:rFonts w:ascii="Times New Roman" w:hAnsi="Times New Roman"/>
          <w:b/>
          <w:bCs/>
          <w:iCs/>
          <w:sz w:val="28"/>
          <w:szCs w:val="28"/>
        </w:rPr>
        <w:t>Задание 5</w:t>
      </w:r>
      <w:r w:rsidRPr="0096403F">
        <w:rPr>
          <w:rFonts w:ascii="Times New Roman" w:hAnsi="Times New Roman"/>
          <w:b/>
          <w:sz w:val="28"/>
          <w:szCs w:val="28"/>
        </w:rPr>
        <w:t xml:space="preserve">.  </w:t>
      </w:r>
    </w:p>
    <w:p w:rsidR="00A963CD" w:rsidRPr="00A963CD" w:rsidRDefault="00A963CD" w:rsidP="00A963C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963CD">
        <w:rPr>
          <w:rFonts w:ascii="Times New Roman" w:hAnsi="Times New Roman"/>
          <w:sz w:val="28"/>
          <w:szCs w:val="28"/>
        </w:rPr>
        <w:t>В парке посадили в ряд 9 берёз, а между ними по 1 ели. Сколько елей посадили?</w:t>
      </w:r>
    </w:p>
    <w:p w:rsidR="0039477B" w:rsidRPr="0096403F" w:rsidRDefault="0039477B" w:rsidP="00394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403F">
        <w:rPr>
          <w:rFonts w:ascii="Times New Roman" w:hAnsi="Times New Roman"/>
          <w:sz w:val="28"/>
          <w:szCs w:val="28"/>
        </w:rPr>
        <w:t>Ответ: _____________________________________________________</w:t>
      </w:r>
    </w:p>
    <w:p w:rsidR="0039477B" w:rsidRPr="0096403F" w:rsidRDefault="0039477B" w:rsidP="0039477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9477B" w:rsidRPr="0096403F" w:rsidRDefault="0039477B" w:rsidP="003947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6CD" w:rsidRPr="0096403F" w:rsidRDefault="009126CD" w:rsidP="009126CD">
      <w:pPr>
        <w:rPr>
          <w:rFonts w:ascii="Times New Roman" w:hAnsi="Times New Roman"/>
          <w:b/>
          <w:sz w:val="28"/>
          <w:szCs w:val="28"/>
        </w:rPr>
      </w:pPr>
      <w:r w:rsidRPr="0096403F">
        <w:rPr>
          <w:rFonts w:ascii="Times New Roman" w:hAnsi="Times New Roman"/>
          <w:b/>
          <w:sz w:val="28"/>
          <w:szCs w:val="28"/>
        </w:rPr>
        <w:t>Задание 6.</w:t>
      </w:r>
    </w:p>
    <w:p w:rsidR="00BD1057" w:rsidRPr="00832302" w:rsidRDefault="00BD1057" w:rsidP="00BD1057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302">
        <w:rPr>
          <w:rFonts w:ascii="Times New Roman" w:hAnsi="Times New Roman"/>
          <w:sz w:val="24"/>
          <w:szCs w:val="24"/>
          <w:lang w:eastAsia="ru-RU"/>
        </w:rPr>
        <w:t>Расставь числа от 2 до 10 так, чт</w:t>
      </w:r>
      <w:r w:rsidR="00570037">
        <w:rPr>
          <w:rFonts w:ascii="Times New Roman" w:hAnsi="Times New Roman"/>
          <w:sz w:val="24"/>
          <w:szCs w:val="24"/>
          <w:lang w:eastAsia="ru-RU"/>
        </w:rPr>
        <w:t>обы сумма чисел в строке и в столбике равнялась 15</w:t>
      </w:r>
      <w:r w:rsidRPr="00832302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1167" w:type="dxa"/>
        <w:jc w:val="center"/>
        <w:tblInd w:w="-1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</w:tblGrid>
      <w:tr w:rsidR="00BD1057" w:rsidRPr="00832302" w:rsidTr="00BD1057">
        <w:trPr>
          <w:trHeight w:val="34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D1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C2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C2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D1057" w:rsidRPr="00832302" w:rsidTr="00BD1057">
        <w:trPr>
          <w:trHeight w:val="34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C2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D1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D1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D1057" w:rsidRPr="00832302" w:rsidTr="00BD1057">
        <w:trPr>
          <w:trHeight w:val="34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D1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C2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1057" w:rsidRPr="00BD1057" w:rsidRDefault="00BD1057" w:rsidP="00BC2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1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1A3C81" w:rsidRPr="0096403F" w:rsidRDefault="001A3C81" w:rsidP="001A3C81">
      <w:pPr>
        <w:spacing w:after="0" w:line="343" w:lineRule="atLeast"/>
        <w:rPr>
          <w:rFonts w:ascii="Times New Roman" w:hAnsi="Times New Roman"/>
          <w:sz w:val="28"/>
          <w:szCs w:val="28"/>
          <w:lang w:eastAsia="ru-RU"/>
        </w:rPr>
      </w:pPr>
    </w:p>
    <w:p w:rsidR="00BD1057" w:rsidRDefault="001A3C81" w:rsidP="001A3C81">
      <w:pPr>
        <w:rPr>
          <w:rFonts w:ascii="Times New Roman" w:hAnsi="Times New Roman"/>
          <w:b/>
          <w:sz w:val="28"/>
          <w:szCs w:val="28"/>
        </w:rPr>
      </w:pPr>
      <w:r w:rsidRPr="0096403F">
        <w:rPr>
          <w:rFonts w:ascii="Times New Roman" w:hAnsi="Times New Roman"/>
          <w:b/>
          <w:sz w:val="28"/>
          <w:szCs w:val="28"/>
        </w:rPr>
        <w:t xml:space="preserve">Задание 7. </w:t>
      </w:r>
    </w:p>
    <w:p w:rsidR="00BD1057" w:rsidRDefault="00BD1057" w:rsidP="00BD1057">
      <w:pPr>
        <w:rPr>
          <w:rFonts w:ascii="Times New Roman" w:hAnsi="Times New Roman"/>
          <w:sz w:val="28"/>
        </w:rPr>
      </w:pPr>
      <w:r w:rsidRPr="00981841">
        <w:rPr>
          <w:rFonts w:ascii="Times New Roman" w:hAnsi="Times New Roman"/>
          <w:sz w:val="28"/>
        </w:rPr>
        <w:t>Одинаковыми буквами обозначены одинаковые цифры, разными – разные цифры. Все действия выполнены верно. Расшифруй ребус.</w:t>
      </w:r>
      <w:r>
        <w:rPr>
          <w:rFonts w:ascii="Times New Roman" w:hAnsi="Times New Roman"/>
          <w:sz w:val="28"/>
        </w:rPr>
        <w:t xml:space="preserve"> </w:t>
      </w:r>
    </w:p>
    <w:p w:rsidR="00BD1057" w:rsidRPr="00832302" w:rsidRDefault="00BD1057" w:rsidP="00BD1057">
      <w:pPr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2302">
        <w:rPr>
          <w:rFonts w:ascii="Times New Roman" w:hAnsi="Times New Roman"/>
          <w:sz w:val="24"/>
          <w:szCs w:val="24"/>
          <w:lang w:eastAsia="ru-RU"/>
        </w:rPr>
        <w:t>АА + У = УРР (2 балла).</w:t>
      </w:r>
    </w:p>
    <w:p w:rsidR="001A3C81" w:rsidRPr="00BD1057" w:rsidRDefault="001A3C81" w:rsidP="00BD1057">
      <w:pPr>
        <w:rPr>
          <w:rFonts w:ascii="Times New Roman" w:hAnsi="Times New Roman"/>
          <w:sz w:val="28"/>
          <w:szCs w:val="28"/>
        </w:rPr>
      </w:pPr>
    </w:p>
    <w:sectPr w:rsidR="001A3C81" w:rsidRPr="00BD1057" w:rsidSect="0056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F76"/>
    <w:multiLevelType w:val="hybridMultilevel"/>
    <w:tmpl w:val="C302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9C4"/>
    <w:multiLevelType w:val="hybridMultilevel"/>
    <w:tmpl w:val="3E7A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7A3"/>
    <w:multiLevelType w:val="hybridMultilevel"/>
    <w:tmpl w:val="E8B62E02"/>
    <w:lvl w:ilvl="0" w:tplc="765E84A4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5553B96"/>
    <w:multiLevelType w:val="hybridMultilevel"/>
    <w:tmpl w:val="883A8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84FE8"/>
    <w:multiLevelType w:val="hybridMultilevel"/>
    <w:tmpl w:val="74508D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43442"/>
    <w:multiLevelType w:val="hybridMultilevel"/>
    <w:tmpl w:val="5D863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F0392"/>
    <w:multiLevelType w:val="hybridMultilevel"/>
    <w:tmpl w:val="5D863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E7C2C"/>
    <w:multiLevelType w:val="hybridMultilevel"/>
    <w:tmpl w:val="E8B62E02"/>
    <w:lvl w:ilvl="0" w:tplc="765E84A4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7C423E2B"/>
    <w:multiLevelType w:val="hybridMultilevel"/>
    <w:tmpl w:val="3E7A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F579F"/>
    <w:multiLevelType w:val="hybridMultilevel"/>
    <w:tmpl w:val="883A8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C"/>
    <w:rsid w:val="00183A1C"/>
    <w:rsid w:val="001A3C81"/>
    <w:rsid w:val="003442CA"/>
    <w:rsid w:val="0039477B"/>
    <w:rsid w:val="003E679B"/>
    <w:rsid w:val="00540EBC"/>
    <w:rsid w:val="0056598A"/>
    <w:rsid w:val="00570037"/>
    <w:rsid w:val="00591591"/>
    <w:rsid w:val="0070593F"/>
    <w:rsid w:val="0076465D"/>
    <w:rsid w:val="007F3C6C"/>
    <w:rsid w:val="008A1BE3"/>
    <w:rsid w:val="008E42DD"/>
    <w:rsid w:val="009126CD"/>
    <w:rsid w:val="00933F00"/>
    <w:rsid w:val="0096403F"/>
    <w:rsid w:val="009840BD"/>
    <w:rsid w:val="00A963CD"/>
    <w:rsid w:val="00BD1057"/>
    <w:rsid w:val="00C07EDD"/>
    <w:rsid w:val="00C848AE"/>
    <w:rsid w:val="00F46088"/>
    <w:rsid w:val="00F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Директор</cp:lastModifiedBy>
  <cp:revision>2</cp:revision>
  <dcterms:created xsi:type="dcterms:W3CDTF">2017-02-08T07:17:00Z</dcterms:created>
  <dcterms:modified xsi:type="dcterms:W3CDTF">2017-02-08T07:17:00Z</dcterms:modified>
</cp:coreProperties>
</file>